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D9A27" w14:textId="0371B49C" w:rsidR="007713DB" w:rsidRPr="007713DB" w:rsidRDefault="007713DB" w:rsidP="007713DB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proofErr w:type="gramStart"/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胸腔暨重症</w:t>
      </w:r>
      <w:proofErr w:type="gramEnd"/>
      <w:r w:rsidRPr="007713DB">
        <w:rPr>
          <w:rFonts w:ascii="Times New Roman" w:eastAsia="標楷體" w:hAnsi="Times New Roman" w:cs="Times New Roman"/>
          <w:b/>
          <w:sz w:val="36"/>
          <w:szCs w:val="32"/>
        </w:rPr>
        <w:t>專科</w:t>
      </w:r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醫師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證書</w:t>
      </w:r>
      <w:r w:rsidR="00343D59">
        <w:rPr>
          <w:rFonts w:ascii="Times New Roman" w:eastAsia="標楷體" w:hAnsi="Times New Roman" w:cs="Times New Roman" w:hint="eastAsia"/>
          <w:b/>
          <w:sz w:val="36"/>
          <w:szCs w:val="32"/>
        </w:rPr>
        <w:t>英文證明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申請</w:t>
      </w:r>
      <w:r w:rsidR="00B9634E">
        <w:rPr>
          <w:rFonts w:ascii="Times New Roman" w:eastAsia="標楷體" w:hAnsi="Times New Roman" w:cs="Times New Roman" w:hint="eastAsia"/>
          <w:b/>
          <w:sz w:val="36"/>
          <w:szCs w:val="32"/>
        </w:rPr>
        <w:t>書</w:t>
      </w:r>
    </w:p>
    <w:p w14:paraId="1BCF7E78" w14:textId="746C6DC2" w:rsidR="007713DB" w:rsidRPr="007713DB" w:rsidRDefault="00B9634E" w:rsidP="00B9634E">
      <w:pPr>
        <w:wordWrap w:val="0"/>
        <w:snapToGrid w:val="0"/>
        <w:spacing w:line="300" w:lineRule="exact"/>
        <w:jc w:val="right"/>
        <w:rPr>
          <w:rFonts w:ascii="Times New Roman" w:eastAsia="標楷體" w:hAnsi="Times New Roman" w:cs="Times New Roman"/>
          <w:w w:val="90"/>
          <w:szCs w:val="32"/>
        </w:rPr>
      </w:pPr>
      <w:r>
        <w:rPr>
          <w:rFonts w:ascii="Times New Roman" w:eastAsia="標楷體" w:hAnsi="Times New Roman" w:cs="Times New Roman" w:hint="eastAsia"/>
          <w:w w:val="90"/>
          <w:szCs w:val="32"/>
        </w:rPr>
        <w:t xml:space="preserve">109.10.30 </w:t>
      </w:r>
      <w:r>
        <w:rPr>
          <w:rFonts w:ascii="Times New Roman" w:eastAsia="標楷體" w:hAnsi="Times New Roman" w:cs="Times New Roman" w:hint="eastAsia"/>
          <w:w w:val="90"/>
          <w:szCs w:val="32"/>
        </w:rPr>
        <w:t>版</w:t>
      </w:r>
    </w:p>
    <w:tbl>
      <w:tblPr>
        <w:tblStyle w:val="a3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7638"/>
        <w:gridCol w:w="6"/>
      </w:tblGrid>
      <w:tr w:rsidR="00B9634E" w:rsidRPr="007713DB" w14:paraId="443A9B7E" w14:textId="77777777" w:rsidTr="00B9634E">
        <w:trPr>
          <w:trHeight w:val="618"/>
        </w:trPr>
        <w:tc>
          <w:tcPr>
            <w:tcW w:w="836" w:type="dxa"/>
            <w:vMerge w:val="restart"/>
            <w:vAlign w:val="center"/>
          </w:tcPr>
          <w:p w14:paraId="02339332" w14:textId="77777777" w:rsidR="00B9634E" w:rsidRPr="007713DB" w:rsidRDefault="00B9634E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0FA2913A" w14:textId="77777777" w:rsidR="00B9634E" w:rsidRPr="007713DB" w:rsidRDefault="00B9634E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6AAA0A0E" w14:textId="77777777" w:rsidR="00B9634E" w:rsidRPr="007713DB" w:rsidRDefault="00B9634E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18509D78" w14:textId="77777777" w:rsidR="00B9634E" w:rsidRPr="007713DB" w:rsidRDefault="00B9634E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7644" w:type="dxa"/>
            <w:gridSpan w:val="2"/>
            <w:vAlign w:val="center"/>
          </w:tcPr>
          <w:p w14:paraId="67B5CB06" w14:textId="77777777" w:rsidR="00B9634E" w:rsidRPr="007713DB" w:rsidRDefault="00B9634E" w:rsidP="007713DB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D1047" w:rsidRPr="007713DB" w14:paraId="1FA2F9BF" w14:textId="77777777" w:rsidTr="00B9634E">
        <w:trPr>
          <w:trHeight w:val="618"/>
        </w:trPr>
        <w:tc>
          <w:tcPr>
            <w:tcW w:w="836" w:type="dxa"/>
            <w:vMerge/>
          </w:tcPr>
          <w:p w14:paraId="0EFC8916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23BA6E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7644" w:type="dxa"/>
            <w:gridSpan w:val="2"/>
            <w:vAlign w:val="center"/>
          </w:tcPr>
          <w:p w14:paraId="3AB3D299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D1047" w:rsidRPr="007713DB" w14:paraId="656E2344" w14:textId="77777777" w:rsidTr="00B9634E">
        <w:trPr>
          <w:trHeight w:val="618"/>
        </w:trPr>
        <w:tc>
          <w:tcPr>
            <w:tcW w:w="836" w:type="dxa"/>
            <w:vMerge/>
          </w:tcPr>
          <w:p w14:paraId="4A53D6C6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634139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  <w:vAlign w:val="center"/>
          </w:tcPr>
          <w:p w14:paraId="33C9F2A3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D1047" w:rsidRPr="007713DB" w14:paraId="7A2C313B" w14:textId="77777777" w:rsidTr="00B9634E">
        <w:trPr>
          <w:trHeight w:val="618"/>
        </w:trPr>
        <w:tc>
          <w:tcPr>
            <w:tcW w:w="836" w:type="dxa"/>
            <w:vMerge/>
          </w:tcPr>
          <w:p w14:paraId="4D4BCF8E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664AFB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7B91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</w:tc>
      </w:tr>
      <w:tr w:rsidR="00ED1047" w:rsidRPr="007713DB" w14:paraId="4B611736" w14:textId="77777777" w:rsidTr="00B9634E">
        <w:trPr>
          <w:trHeight w:val="618"/>
        </w:trPr>
        <w:tc>
          <w:tcPr>
            <w:tcW w:w="836" w:type="dxa"/>
            <w:vMerge/>
          </w:tcPr>
          <w:p w14:paraId="0C69902F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CD1658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  <w:vAlign w:val="center"/>
          </w:tcPr>
          <w:p w14:paraId="7EDEFB71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□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□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</w:tr>
      <w:tr w:rsidR="00ED1047" w:rsidRPr="007713DB" w14:paraId="52A76448" w14:textId="77777777" w:rsidTr="00B9634E">
        <w:trPr>
          <w:trHeight w:val="618"/>
        </w:trPr>
        <w:tc>
          <w:tcPr>
            <w:tcW w:w="836" w:type="dxa"/>
            <w:vMerge/>
          </w:tcPr>
          <w:p w14:paraId="66C44184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12490F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  <w:vAlign w:val="center"/>
          </w:tcPr>
          <w:p w14:paraId="628991B3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0431EF3C" w14:textId="77777777" w:rsidTr="00B9634E">
        <w:trPr>
          <w:trHeight w:val="618"/>
        </w:trPr>
        <w:tc>
          <w:tcPr>
            <w:tcW w:w="836" w:type="dxa"/>
            <w:vMerge/>
          </w:tcPr>
          <w:p w14:paraId="7ABEF957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7080FC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職稱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  <w:vAlign w:val="center"/>
          </w:tcPr>
          <w:p w14:paraId="7610F91E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7E54FF57" w14:textId="77777777" w:rsidTr="00B9634E">
        <w:trPr>
          <w:trHeight w:val="618"/>
        </w:trPr>
        <w:tc>
          <w:tcPr>
            <w:tcW w:w="836" w:type="dxa"/>
            <w:vMerge/>
          </w:tcPr>
          <w:p w14:paraId="0AB383AD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4423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C6B5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0F44A3A8" w14:textId="77777777" w:rsidTr="00B9634E">
        <w:trPr>
          <w:trHeight w:val="618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1DD4BAE6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12BAA3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8EB1B8" w14:textId="77777777" w:rsidR="007713DB" w:rsidRPr="007713DB" w:rsidRDefault="007713DB" w:rsidP="007713DB">
            <w:pPr>
              <w:snapToGrid w:val="0"/>
              <w:jc w:val="right"/>
              <w:rPr>
                <w:rFonts w:ascii="Times New Roman" w:eastAsia="標楷體" w:hAnsi="Times New Roman"/>
                <w:w w:val="90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Cs w:val="28"/>
              </w:rPr>
              <w:t>（請填寫可收掛號信件之地址）</w:t>
            </w:r>
          </w:p>
        </w:tc>
      </w:tr>
      <w:tr w:rsidR="007713DB" w:rsidRPr="00C23F7A" w14:paraId="76D98985" w14:textId="77777777" w:rsidTr="00B9634E">
        <w:trPr>
          <w:gridAfter w:val="1"/>
          <w:wAfter w:w="6" w:type="dxa"/>
          <w:trHeight w:val="3275"/>
        </w:trPr>
        <w:tc>
          <w:tcPr>
            <w:tcW w:w="107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72644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5F93EE6B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首次申請</w:t>
            </w:r>
            <w:proofErr w:type="gramStart"/>
            <w:r w:rsidR="00ED1047" w:rsidRPr="00ED104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胸腔暨重症</w:t>
            </w:r>
            <w:proofErr w:type="gramEnd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專科證書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英文證明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)</w:t>
            </w:r>
          </w:p>
          <w:p w14:paraId="492E7868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補發申請</w:t>
            </w:r>
            <w:proofErr w:type="gramStart"/>
            <w:r w:rsidR="00ED1047" w:rsidRPr="00ED104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胸腔暨重症</w:t>
            </w:r>
            <w:proofErr w:type="gramEnd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專科證書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英文證明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（須繳交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0887F6D8" w14:textId="471160B1" w:rsidR="007713DB" w:rsidRDefault="007713DB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2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申</w:t>
            </w:r>
            <w:r w:rsidR="00B9634E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請</w:t>
            </w:r>
            <w:r w:rsidR="00B9634E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人：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 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</w:rPr>
              <w:t>（簽章）</w:t>
            </w:r>
          </w:p>
          <w:p w14:paraId="16CDF916" w14:textId="00B73162" w:rsidR="00B9634E" w:rsidRPr="00C23F7A" w:rsidRDefault="00B9634E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</w:pPr>
            <w:r w:rsidRPr="00B9634E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申請日期：</w:t>
            </w:r>
            <w:r w:rsidRPr="00B9634E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</w:t>
            </w:r>
            <w:r w:rsidRPr="00B9634E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　　年　　　月　　　日</w:t>
            </w:r>
          </w:p>
        </w:tc>
      </w:tr>
      <w:tr w:rsidR="007713DB" w:rsidRPr="00C23F7A" w14:paraId="14FD7E85" w14:textId="77777777" w:rsidTr="00EA79A9">
        <w:trPr>
          <w:gridAfter w:val="1"/>
          <w:wAfter w:w="6" w:type="dxa"/>
          <w:trHeight w:val="2781"/>
        </w:trPr>
        <w:tc>
          <w:tcPr>
            <w:tcW w:w="10742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127DACEE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繳費方式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：</w:t>
            </w:r>
          </w:p>
          <w:p w14:paraId="7A5FD271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經由實體郵局窗口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動郵局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app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進行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劃撥繳款</w:t>
            </w:r>
          </w:p>
          <w:p w14:paraId="49192ACB" w14:textId="77777777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07937652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，戶名：台灣</w:t>
            </w:r>
            <w:proofErr w:type="gramStart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胸腔暨重症</w:t>
            </w:r>
            <w:proofErr w:type="gramEnd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加護醫學會</w:t>
            </w:r>
          </w:p>
          <w:p w14:paraId="658B7D65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透過實體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轉帳或網路</w:t>
            </w:r>
            <w:proofErr w:type="spellStart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eATM</w:t>
            </w:r>
            <w:proofErr w:type="spellEnd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轉帳程式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，轉帳帳戶後五碼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 _______________</w:t>
            </w:r>
          </w:p>
          <w:p w14:paraId="335668C1" w14:textId="77777777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0" w:left="59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轉入銀行代號：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700-0010-0793-7652</w:t>
            </w:r>
          </w:p>
        </w:tc>
      </w:tr>
    </w:tbl>
    <w:tbl>
      <w:tblPr>
        <w:tblStyle w:val="1"/>
        <w:tblW w:w="10742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4"/>
        <w:gridCol w:w="5608"/>
      </w:tblGrid>
      <w:tr w:rsidR="00ED1047" w:rsidRPr="00C23F7A" w14:paraId="3D8A590A" w14:textId="77777777" w:rsidTr="00B9634E">
        <w:trPr>
          <w:trHeight w:val="2255"/>
        </w:trPr>
        <w:tc>
          <w:tcPr>
            <w:tcW w:w="5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5BEB75F4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7318EFF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1EBB179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</w:t>
            </w:r>
            <w:r>
              <w:rPr>
                <w:rFonts w:ascii="Times New Roman" w:eastAsia="標楷體" w:hAnsi="Times New Roman" w:hint="eastAsia"/>
                <w:b/>
                <w:w w:val="90"/>
                <w:szCs w:val="28"/>
              </w:rPr>
              <w:t>/</w:t>
            </w: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收件日期：</w:t>
            </w:r>
          </w:p>
          <w:p w14:paraId="0A85110B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</w:tc>
        <w:tc>
          <w:tcPr>
            <w:tcW w:w="560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2DEB78E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 xml:space="preserve">備　　</w:t>
            </w:r>
            <w:proofErr w:type="gramStart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註</w:t>
            </w:r>
            <w:proofErr w:type="gramEnd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</w:tc>
      </w:tr>
    </w:tbl>
    <w:p w14:paraId="7F8698AA" w14:textId="77777777" w:rsidR="00647A20" w:rsidRPr="007713DB" w:rsidRDefault="00647A20" w:rsidP="00B9634E">
      <w:pPr>
        <w:spacing w:line="40" w:lineRule="exact"/>
      </w:pPr>
    </w:p>
    <w:sectPr w:rsidR="00647A20" w:rsidRPr="007713DB" w:rsidSect="007713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28CB" w14:textId="77777777" w:rsidR="00F7567A" w:rsidRDefault="00F7567A" w:rsidP="00343D59">
      <w:r>
        <w:separator/>
      </w:r>
    </w:p>
  </w:endnote>
  <w:endnote w:type="continuationSeparator" w:id="0">
    <w:p w14:paraId="7B66AC29" w14:textId="77777777" w:rsidR="00F7567A" w:rsidRDefault="00F7567A" w:rsidP="0034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5FADF" w14:textId="77777777" w:rsidR="00F7567A" w:rsidRDefault="00F7567A" w:rsidP="00343D59">
      <w:r>
        <w:separator/>
      </w:r>
    </w:p>
  </w:footnote>
  <w:footnote w:type="continuationSeparator" w:id="0">
    <w:p w14:paraId="28CF9E1A" w14:textId="77777777" w:rsidR="00F7567A" w:rsidRDefault="00F7567A" w:rsidP="0034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DB"/>
    <w:rsid w:val="00343D59"/>
    <w:rsid w:val="00647A20"/>
    <w:rsid w:val="007713DB"/>
    <w:rsid w:val="00B006BA"/>
    <w:rsid w:val="00B9634E"/>
    <w:rsid w:val="00E9754C"/>
    <w:rsid w:val="00ED1047"/>
    <w:rsid w:val="00F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57CE2"/>
  <w15:chartTrackingRefBased/>
  <w15:docId w15:val="{CF4CCB47-D9AA-4095-91FF-BF847D0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13D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3DB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3"/>
    <w:uiPriority w:val="59"/>
    <w:unhideWhenUsed/>
    <w:rsid w:val="00ED10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D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4</cp:revision>
  <dcterms:created xsi:type="dcterms:W3CDTF">2020-02-21T07:58:00Z</dcterms:created>
  <dcterms:modified xsi:type="dcterms:W3CDTF">2020-10-30T02:43:00Z</dcterms:modified>
</cp:coreProperties>
</file>